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3B" w:rsidRDefault="0043003B" w:rsidP="0043003B">
      <w:pPr>
        <w:rPr>
          <w:b/>
          <w:bCs/>
          <w:smallCaps/>
          <w:color w:val="002060"/>
          <w:spacing w:val="5"/>
          <w:sz w:val="52"/>
          <w:szCs w:val="52"/>
        </w:rPr>
      </w:pPr>
      <w:r>
        <w:pict>
          <v:rect id="_x0000_s1026" style="position:absolute;margin-left:-12.55pt;margin-top:-2.3pt;width:614.15pt;height:173.1pt;z-index:251661312;mso-wrap-distance-top:7.2pt;mso-wrap-distance-bottom:7.2pt;mso-position-horizontal-relative:page;mso-position-vertical-relative:page" o:allowincell="f" fillcolor="#da1f28 [3205]" strokecolor="#f2f2f2 [3041]" strokeweight="1pt">
            <v:fill color2="#6c0f13 [1605]" angle="-135" focus="100%" type="gradient"/>
            <v:shadow on="t" type="perspective" color="#f2a3a7 [1301]" opacity=".5" origin=",.5" offset="0,0" matrix=",-56756f,,.5"/>
            <v:textbox style="mso-next-textbox:#_x0000_s1026;mso-fit-shape-to-text:t" inset="4in,54pt,1in,0">
              <w:txbxContent>
                <w:p w:rsidR="0043003B" w:rsidRDefault="0043003B" w:rsidP="0043003B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7D3C4A" w:themeFill="accent6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FFFF" w:themeColor="background1"/>
                      <w:sz w:val="32"/>
                      <w:szCs w:val="32"/>
                    </w:rPr>
                    <w:t>Birgit Dienstlich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01.01.1970</w:t>
                  </w:r>
                </w:p>
                <w:p w:rsidR="0043003B" w:rsidRDefault="0043003B" w:rsidP="0043003B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Dienstweg 1, 01234 Dienstweg</w:t>
                  </w:r>
                </w:p>
                <w:p w:rsidR="0043003B" w:rsidRDefault="0043003B" w:rsidP="0043003B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Tel: 0123/23456789</w:t>
                  </w:r>
                </w:p>
                <w:p w:rsidR="0043003B" w:rsidRDefault="0043003B" w:rsidP="0043003B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E-Mail: birgit@dienstlich.de</w:t>
                  </w:r>
                </w:p>
              </w:txbxContent>
            </v:textbox>
            <w10:wrap type="square" anchorx="page" anchory="page"/>
          </v:rect>
        </w:pict>
      </w:r>
      <w:r>
        <w:pict>
          <v:rect id="_x0000_s1027" style="position:absolute;margin-left:-5.15pt;margin-top:-50.15pt;width:105.35pt;height:139.15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43003B" w:rsidRPr="0043003B" w:rsidRDefault="0043003B" w:rsidP="0043003B"/>
              </w:txbxContent>
            </v:textbox>
          </v:rect>
        </w:pict>
      </w:r>
    </w:p>
    <w:p w:rsidR="0043003B" w:rsidRDefault="0043003B" w:rsidP="0043003B">
      <w:pPr>
        <w:pStyle w:val="Titl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Berufliche Laufbahn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3003B" w:rsidTr="0043003B">
        <w:tc>
          <w:tcPr>
            <w:tcW w:w="4606" w:type="dxa"/>
            <w:hideMark/>
          </w:tcPr>
          <w:p w:rsidR="0043003B" w:rsidRDefault="00430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März 2010 - heute</w:t>
            </w:r>
          </w:p>
        </w:tc>
        <w:tc>
          <w:tcPr>
            <w:tcW w:w="4606" w:type="dxa"/>
          </w:tcPr>
          <w:p w:rsidR="0043003B" w:rsidRDefault="004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Dienstunternehmen </w:t>
            </w:r>
          </w:p>
          <w:p w:rsidR="0043003B" w:rsidRDefault="004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Entwickler</w:t>
            </w:r>
          </w:p>
          <w:p w:rsidR="0043003B" w:rsidRDefault="0043003B">
            <w:pPr>
              <w:rPr>
                <w:sz w:val="20"/>
                <w:szCs w:val="20"/>
              </w:rPr>
            </w:pPr>
          </w:p>
        </w:tc>
      </w:tr>
      <w:tr w:rsidR="0043003B" w:rsidTr="0043003B">
        <w:tc>
          <w:tcPr>
            <w:tcW w:w="4606" w:type="dxa"/>
            <w:hideMark/>
          </w:tcPr>
          <w:p w:rsidR="0043003B" w:rsidRDefault="00430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 2008 – März 2010</w:t>
            </w:r>
          </w:p>
        </w:tc>
        <w:tc>
          <w:tcPr>
            <w:tcW w:w="4606" w:type="dxa"/>
          </w:tcPr>
          <w:p w:rsidR="0043003B" w:rsidRDefault="004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 auf der Elbe</w:t>
            </w:r>
          </w:p>
          <w:p w:rsidR="0043003B" w:rsidRDefault="004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Seniorcontroller</w:t>
            </w:r>
          </w:p>
          <w:p w:rsidR="0043003B" w:rsidRDefault="0043003B" w:rsidP="002D5E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Personalcontrolling</w:t>
            </w:r>
          </w:p>
          <w:p w:rsidR="0043003B" w:rsidRDefault="0043003B" w:rsidP="002D5E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Organisatorisches</w:t>
            </w:r>
          </w:p>
          <w:p w:rsidR="0043003B" w:rsidRDefault="0043003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3003B" w:rsidTr="0043003B">
        <w:tc>
          <w:tcPr>
            <w:tcW w:w="4606" w:type="dxa"/>
            <w:hideMark/>
          </w:tcPr>
          <w:p w:rsidR="0043003B" w:rsidRDefault="00430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Dezember 2001 – Februar 2008</w:t>
            </w:r>
          </w:p>
        </w:tc>
        <w:tc>
          <w:tcPr>
            <w:tcW w:w="4606" w:type="dxa"/>
          </w:tcPr>
          <w:p w:rsidR="0043003B" w:rsidRDefault="004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Dienst</w:t>
            </w:r>
          </w:p>
          <w:p w:rsidR="0043003B" w:rsidRDefault="004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Technischer Zeichner</w:t>
            </w:r>
          </w:p>
          <w:p w:rsidR="0043003B" w:rsidRDefault="0043003B">
            <w:pPr>
              <w:rPr>
                <w:sz w:val="20"/>
                <w:szCs w:val="20"/>
              </w:rPr>
            </w:pPr>
          </w:p>
        </w:tc>
      </w:tr>
      <w:tr w:rsidR="0043003B" w:rsidTr="0043003B">
        <w:tc>
          <w:tcPr>
            <w:tcW w:w="4606" w:type="dxa"/>
            <w:hideMark/>
          </w:tcPr>
          <w:p w:rsidR="0043003B" w:rsidRDefault="00430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2000 – Dezember 2001</w:t>
            </w:r>
          </w:p>
        </w:tc>
        <w:tc>
          <w:tcPr>
            <w:tcW w:w="4606" w:type="dxa"/>
          </w:tcPr>
          <w:p w:rsidR="0043003B" w:rsidRDefault="004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 auf dem Rhein</w:t>
            </w:r>
          </w:p>
          <w:p w:rsidR="0043003B" w:rsidRDefault="004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Projektleiter</w:t>
            </w:r>
          </w:p>
          <w:p w:rsidR="0043003B" w:rsidRDefault="0043003B" w:rsidP="002D5E2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Kundendialog</w:t>
            </w:r>
          </w:p>
          <w:p w:rsidR="0043003B" w:rsidRDefault="0043003B" w:rsidP="002D5E2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Tätigkeiten</w:t>
            </w:r>
          </w:p>
          <w:p w:rsidR="0043003B" w:rsidRDefault="0043003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3003B" w:rsidTr="0043003B">
        <w:tc>
          <w:tcPr>
            <w:tcW w:w="4606" w:type="dxa"/>
            <w:hideMark/>
          </w:tcPr>
          <w:p w:rsidR="0043003B" w:rsidRDefault="00430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 2000 – August 2000</w:t>
            </w:r>
          </w:p>
        </w:tc>
        <w:tc>
          <w:tcPr>
            <w:tcW w:w="4606" w:type="dxa"/>
            <w:hideMark/>
          </w:tcPr>
          <w:p w:rsidR="0043003B" w:rsidRDefault="004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Dienstfirma</w:t>
            </w:r>
          </w:p>
          <w:p w:rsidR="0043003B" w:rsidRDefault="004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Praktikum im Technischen Zeichnen</w:t>
            </w:r>
          </w:p>
        </w:tc>
      </w:tr>
    </w:tbl>
    <w:p w:rsidR="0043003B" w:rsidRDefault="0043003B" w:rsidP="0043003B"/>
    <w:p w:rsidR="0043003B" w:rsidRDefault="0043003B" w:rsidP="0043003B">
      <w:pPr>
        <w:pStyle w:val="Title"/>
        <w:rPr>
          <w:sz w:val="32"/>
          <w:szCs w:val="32"/>
        </w:rPr>
      </w:pPr>
      <w:r>
        <w:rPr>
          <w:sz w:val="32"/>
          <w:szCs w:val="32"/>
        </w:rPr>
        <w:t>Ausbildung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3003B" w:rsidTr="0043003B">
        <w:tc>
          <w:tcPr>
            <w:tcW w:w="4606" w:type="dxa"/>
            <w:hideMark/>
          </w:tcPr>
          <w:p w:rsidR="0043003B" w:rsidRDefault="00430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Oktober 1997 – September 2000</w:t>
            </w:r>
          </w:p>
        </w:tc>
        <w:tc>
          <w:tcPr>
            <w:tcW w:w="4606" w:type="dxa"/>
          </w:tcPr>
          <w:p w:rsidR="0043003B" w:rsidRDefault="004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Universität Dienst</w:t>
            </w:r>
          </w:p>
          <w:p w:rsidR="0043003B" w:rsidRDefault="004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Studium der Betriebswirtschaftslehre</w:t>
            </w:r>
          </w:p>
          <w:p w:rsidR="0043003B" w:rsidRDefault="0043003B" w:rsidP="002D5E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Abschluss: Diplom-Ökonomin</w:t>
            </w:r>
          </w:p>
          <w:p w:rsidR="0043003B" w:rsidRDefault="0043003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3003B" w:rsidTr="0043003B">
        <w:tc>
          <w:tcPr>
            <w:tcW w:w="4606" w:type="dxa"/>
            <w:hideMark/>
          </w:tcPr>
          <w:p w:rsidR="0043003B" w:rsidRDefault="00430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1980 – Oktober 1997</w:t>
            </w:r>
          </w:p>
        </w:tc>
        <w:tc>
          <w:tcPr>
            <w:tcW w:w="4606" w:type="dxa"/>
            <w:hideMark/>
          </w:tcPr>
          <w:p w:rsidR="0043003B" w:rsidRDefault="004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Musterschule</w:t>
            </w:r>
          </w:p>
          <w:p w:rsidR="0043003B" w:rsidRDefault="0043003B" w:rsidP="002D5E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Abschluss: Abitur</w:t>
            </w:r>
          </w:p>
        </w:tc>
      </w:tr>
    </w:tbl>
    <w:p w:rsidR="0043003B" w:rsidRDefault="0043003B" w:rsidP="0043003B"/>
    <w:p w:rsidR="0043003B" w:rsidRDefault="0043003B" w:rsidP="0043003B">
      <w:pPr>
        <w:pStyle w:val="Title"/>
        <w:rPr>
          <w:sz w:val="32"/>
          <w:szCs w:val="32"/>
        </w:rPr>
      </w:pPr>
      <w:r>
        <w:rPr>
          <w:sz w:val="32"/>
          <w:szCs w:val="32"/>
        </w:rPr>
        <w:t>Kenntnisse und Fähigkeiten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3003B" w:rsidTr="0043003B">
        <w:tc>
          <w:tcPr>
            <w:tcW w:w="4606" w:type="dxa"/>
            <w:hideMark/>
          </w:tcPr>
          <w:p w:rsidR="0043003B" w:rsidRDefault="00430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Führerschein</w:t>
            </w:r>
          </w:p>
        </w:tc>
        <w:tc>
          <w:tcPr>
            <w:tcW w:w="4606" w:type="dxa"/>
          </w:tcPr>
          <w:p w:rsidR="0043003B" w:rsidRDefault="004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B</w:t>
            </w:r>
          </w:p>
          <w:p w:rsidR="0043003B" w:rsidRDefault="0043003B">
            <w:pPr>
              <w:rPr>
                <w:sz w:val="20"/>
                <w:szCs w:val="20"/>
              </w:rPr>
            </w:pPr>
          </w:p>
        </w:tc>
      </w:tr>
      <w:tr w:rsidR="0043003B" w:rsidTr="0043003B">
        <w:tc>
          <w:tcPr>
            <w:tcW w:w="4606" w:type="dxa"/>
            <w:hideMark/>
          </w:tcPr>
          <w:p w:rsidR="0043003B" w:rsidRDefault="00430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Sprachen</w:t>
            </w:r>
          </w:p>
        </w:tc>
        <w:tc>
          <w:tcPr>
            <w:tcW w:w="4606" w:type="dxa"/>
          </w:tcPr>
          <w:p w:rsidR="0043003B" w:rsidRDefault="004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Englisch: sehr gut in Wort und Schrift</w:t>
            </w:r>
          </w:p>
          <w:p w:rsidR="0043003B" w:rsidRDefault="0043003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3003B" w:rsidTr="0043003B">
        <w:tc>
          <w:tcPr>
            <w:tcW w:w="4606" w:type="dxa"/>
            <w:hideMark/>
          </w:tcPr>
          <w:p w:rsidR="0043003B" w:rsidRDefault="00430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PC-Kenntnisse</w:t>
            </w:r>
          </w:p>
        </w:tc>
        <w:tc>
          <w:tcPr>
            <w:tcW w:w="4606" w:type="dxa"/>
            <w:hideMark/>
          </w:tcPr>
          <w:p w:rsidR="0043003B" w:rsidRDefault="0043003B" w:rsidP="002D5E2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Adobe Photoshop</w:t>
            </w:r>
          </w:p>
          <w:p w:rsidR="0043003B" w:rsidRDefault="0043003B" w:rsidP="002D5E2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Office (Excel, Word)</w:t>
            </w:r>
          </w:p>
        </w:tc>
      </w:tr>
    </w:tbl>
    <w:p w:rsidR="0043003B" w:rsidRDefault="0043003B" w:rsidP="0043003B"/>
    <w:p w:rsidR="00E1687B" w:rsidRDefault="00E1687B"/>
    <w:sectPr w:rsidR="00E168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55B8"/>
    <w:multiLevelType w:val="hybridMultilevel"/>
    <w:tmpl w:val="8AA0A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B7CA2"/>
    <w:multiLevelType w:val="hybridMultilevel"/>
    <w:tmpl w:val="441C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8097F"/>
    <w:multiLevelType w:val="hybridMultilevel"/>
    <w:tmpl w:val="D69E2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32D80"/>
    <w:multiLevelType w:val="hybridMultilevel"/>
    <w:tmpl w:val="9224E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43003B"/>
    <w:rsid w:val="0043003B"/>
    <w:rsid w:val="00E1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003B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03B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3003B"/>
    <w:pPr>
      <w:ind w:left="720"/>
      <w:contextualSpacing/>
    </w:pPr>
  </w:style>
  <w:style w:type="table" w:styleId="TableGrid">
    <w:name w:val="Table Grid"/>
    <w:basedOn w:val="TableNormal"/>
    <w:uiPriority w:val="59"/>
    <w:rsid w:val="00430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674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2017-12-29T10:17:00Z</dcterms:created>
  <dcterms:modified xsi:type="dcterms:W3CDTF">2017-12-29T10:23:00Z</dcterms:modified>
</cp:coreProperties>
</file>